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F3" w:rsidRPr="00EC5CFD" w:rsidRDefault="002F25F3" w:rsidP="002F25F3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>
        <w:rPr>
          <w:sz w:val="19"/>
          <w:szCs w:val="19"/>
        </w:rPr>
        <w:tab/>
      </w:r>
      <w:r w:rsidRPr="00EC5CFD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Российская Федерация</w:t>
      </w:r>
    </w:p>
    <w:p w:rsidR="002F25F3" w:rsidRPr="00EC5CFD" w:rsidRDefault="002F25F3" w:rsidP="002F25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EC5CF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УПРАВЛЕНИЕ ПО ОБРАЗОВАНИЮ И НАУКЕ </w:t>
      </w:r>
    </w:p>
    <w:p w:rsidR="002F25F3" w:rsidRPr="00EC5CFD" w:rsidRDefault="002F25F3" w:rsidP="002F25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EC5CF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АДМИНИСТРАЦИИ г. СОЧИ</w:t>
      </w:r>
    </w:p>
    <w:p w:rsidR="002F25F3" w:rsidRPr="00EC5CFD" w:rsidRDefault="002F25F3" w:rsidP="002F25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EC5CFD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МОБУ лицей  №23</w:t>
      </w:r>
    </w:p>
    <w:p w:rsidR="002F25F3" w:rsidRPr="00EC5CFD" w:rsidRDefault="002F25F3" w:rsidP="002F25F3">
      <w:pPr>
        <w:keepNext/>
        <w:pBdr>
          <w:top w:val="single" w:sz="12" w:space="1" w:color="auto"/>
          <w:bottom w:val="single" w:sz="12" w:space="1" w:color="auto"/>
        </w:pBdr>
        <w:shd w:val="clear" w:color="auto" w:fill="D9D9D9"/>
        <w:jc w:val="center"/>
        <w:outlineLvl w:val="1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 w:rsidRPr="00EC5CFD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г. Сочи ул. Виноградная, 45 </w:t>
      </w:r>
      <w:r w:rsidRPr="00EC5CFD">
        <w:rPr>
          <w:rFonts w:ascii="Times New Roman" w:eastAsia="Times New Roman" w:hAnsi="Times New Roman" w:cs="Times New Roman"/>
          <w:color w:val="auto"/>
          <w:sz w:val="22"/>
          <w:szCs w:val="20"/>
        </w:rPr>
        <w:sym w:font="Wingdings" w:char="0028"/>
      </w:r>
      <w:r w:rsidR="00BC5F1E">
        <w:rPr>
          <w:rFonts w:ascii="Times New Roman" w:eastAsia="Times New Roman" w:hAnsi="Times New Roman" w:cs="Times New Roman"/>
          <w:color w:val="auto"/>
          <w:sz w:val="22"/>
          <w:szCs w:val="20"/>
        </w:rPr>
        <w:t>2</w:t>
      </w:r>
      <w:r w:rsidRPr="00EC5CFD">
        <w:rPr>
          <w:rFonts w:ascii="Times New Roman" w:eastAsia="Times New Roman" w:hAnsi="Times New Roman" w:cs="Times New Roman"/>
          <w:color w:val="auto"/>
          <w:sz w:val="22"/>
          <w:szCs w:val="20"/>
        </w:rPr>
        <w:t>53-51-31</w:t>
      </w:r>
    </w:p>
    <w:p w:rsidR="002F25F3" w:rsidRPr="00EC5CFD" w:rsidRDefault="002F25F3" w:rsidP="002F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666"/>
      </w:tblGrid>
      <w:tr w:rsidR="002F25F3" w:rsidRPr="00EC5CFD" w:rsidTr="008D5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F3" w:rsidRPr="00EC5CFD" w:rsidRDefault="002F25F3" w:rsidP="008D5B60">
            <w:pPr>
              <w:spacing w:after="200" w:line="276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EC5CF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F3" w:rsidRPr="00EC5CFD" w:rsidRDefault="002F25F3" w:rsidP="008D5B60">
            <w:pPr>
              <w:spacing w:after="200" w:line="276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EC5CF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</w:tr>
      <w:tr w:rsidR="002F25F3" w:rsidRPr="00EC5CFD" w:rsidTr="008D5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F3" w:rsidRPr="00EC5CFD" w:rsidRDefault="002F25F3" w:rsidP="00FB1803">
            <w:pPr>
              <w:spacing w:after="200" w:line="276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EC5CF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F3" w:rsidRPr="00EC5CFD" w:rsidRDefault="00FB1803" w:rsidP="00FB1803">
            <w:pPr>
              <w:spacing w:after="200" w:line="276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01.10</w:t>
            </w:r>
            <w:r w:rsidR="00557D5E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</w:tbl>
    <w:p w:rsidR="00346BAE" w:rsidRDefault="00346BAE" w:rsidP="00346BAE">
      <w:pPr>
        <w:pStyle w:val="af0"/>
        <w:jc w:val="center"/>
        <w:rPr>
          <w:rFonts w:ascii="Times New Roman" w:hAnsi="Times New Roman" w:cs="Times New Roman"/>
          <w:sz w:val="28"/>
        </w:rPr>
      </w:pPr>
    </w:p>
    <w:p w:rsidR="002F25F3" w:rsidRPr="00346BAE" w:rsidRDefault="002F25F3" w:rsidP="00346BAE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346BAE">
        <w:rPr>
          <w:rFonts w:ascii="Times New Roman" w:hAnsi="Times New Roman" w:cs="Times New Roman"/>
          <w:b/>
          <w:sz w:val="28"/>
        </w:rPr>
        <w:t>ПРИКАЗ</w:t>
      </w:r>
    </w:p>
    <w:p w:rsidR="00346BAE" w:rsidRPr="00251A70" w:rsidRDefault="00346BAE" w:rsidP="00346B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F3" w:rsidRPr="002F7DF6" w:rsidRDefault="002F25F3" w:rsidP="002F7DF6">
      <w:pPr>
        <w:pStyle w:val="30"/>
        <w:shd w:val="clear" w:color="auto" w:fill="auto"/>
        <w:spacing w:after="600" w:line="322" w:lineRule="exact"/>
        <w:ind w:right="60"/>
        <w:rPr>
          <w:b/>
          <w:sz w:val="28"/>
        </w:rPr>
      </w:pPr>
      <w:r w:rsidRPr="002F7DF6">
        <w:rPr>
          <w:b/>
          <w:sz w:val="28"/>
        </w:rPr>
        <w:t>«</w:t>
      </w:r>
      <w:r w:rsidR="002F7DF6" w:rsidRPr="002F7DF6">
        <w:rPr>
          <w:b/>
          <w:sz w:val="28"/>
        </w:rPr>
        <w:t>Об утверждении «Дорожной карты» подготовки и проведения</w:t>
      </w:r>
      <w:r w:rsidR="002F7DF6" w:rsidRPr="002F7DF6">
        <w:rPr>
          <w:b/>
          <w:sz w:val="28"/>
        </w:rPr>
        <w:br/>
        <w:t>государственной итоговой аттестации по образовательным</w:t>
      </w:r>
      <w:r w:rsidR="002F7DF6" w:rsidRPr="002F7DF6">
        <w:rPr>
          <w:b/>
          <w:sz w:val="28"/>
        </w:rPr>
        <w:br/>
        <w:t>программам основного общего и среднего общего образования</w:t>
      </w:r>
      <w:r w:rsidR="002F7DF6" w:rsidRPr="002F7DF6">
        <w:rPr>
          <w:b/>
          <w:sz w:val="28"/>
        </w:rPr>
        <w:br/>
        <w:t>в 20</w:t>
      </w:r>
      <w:r w:rsidR="00FB1803">
        <w:rPr>
          <w:b/>
          <w:sz w:val="28"/>
        </w:rPr>
        <w:t>20</w:t>
      </w:r>
      <w:r w:rsidR="002F7DF6" w:rsidRPr="002F7DF6">
        <w:rPr>
          <w:b/>
          <w:sz w:val="28"/>
        </w:rPr>
        <w:t xml:space="preserve"> году</w:t>
      </w:r>
      <w:r w:rsidR="00346BAE" w:rsidRPr="008F57C7">
        <w:rPr>
          <w:b/>
        </w:rPr>
        <w:t>»</w:t>
      </w:r>
    </w:p>
    <w:p w:rsidR="005517EE" w:rsidRPr="00E757CF" w:rsidRDefault="00FB1803" w:rsidP="005517EE">
      <w:pPr>
        <w:pStyle w:val="20"/>
        <w:shd w:val="clear" w:color="auto" w:fill="auto"/>
        <w:spacing w:after="205"/>
        <w:ind w:firstLine="708"/>
      </w:pPr>
      <w:r>
        <w:t>В целях качественной подготовки выпускников 11-х (12-х) классов к государственной итоговой аттестации в форме единого государственного экзамена (далее ЕГЭ), выпускников 9-х классов к государственной итоговой аттестации в форме основного государственного экзамена (далее ОГЭ), осуществления мониторинга подготовки общеобразовательных организаций к ЕГЭ, ОГЭ и ГВЭ, в соответствии с приказом министерства образования, науки и молодежной политики Краснодарского края от 26.09.2019 № 3776 «Об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2019-2020 учебном году»,</w:t>
      </w:r>
      <w:r w:rsidR="005517EE">
        <w:t xml:space="preserve"> и приказа управления по образованию и науке администрации г. Сочи «</w:t>
      </w:r>
      <w:r>
        <w:t>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в городе Сочи в 2019-2020 учебном году</w:t>
      </w:r>
      <w:r w:rsidR="005A7ED6">
        <w:t xml:space="preserve">» № </w:t>
      </w:r>
      <w:r w:rsidR="0053682E">
        <w:t>1334</w:t>
      </w:r>
      <w:r w:rsidR="005A7ED6">
        <w:t xml:space="preserve"> от 2</w:t>
      </w:r>
      <w:r w:rsidR="0053682E">
        <w:t>7</w:t>
      </w:r>
      <w:r w:rsidR="005A7ED6">
        <w:t>.09</w:t>
      </w:r>
      <w:r w:rsidR="005517EE" w:rsidRPr="00E757CF">
        <w:t>.201</w:t>
      </w:r>
      <w:r w:rsidR="0053682E">
        <w:t>9</w:t>
      </w:r>
      <w:r w:rsidR="005517EE" w:rsidRPr="00E757CF">
        <w:t>,</w:t>
      </w:r>
    </w:p>
    <w:p w:rsidR="00B34468" w:rsidRDefault="00B34468" w:rsidP="00B34468">
      <w:pPr>
        <w:pStyle w:val="20"/>
        <w:shd w:val="clear" w:color="auto" w:fill="auto"/>
        <w:spacing w:before="0" w:after="346" w:line="280" w:lineRule="exact"/>
        <w:ind w:left="4160"/>
        <w:rPr>
          <w:rStyle w:val="23pt"/>
        </w:rPr>
      </w:pPr>
      <w:r>
        <w:rPr>
          <w:rStyle w:val="23pt"/>
        </w:rPr>
        <w:t>ПРИКАЗЫВАЮ:</w:t>
      </w:r>
    </w:p>
    <w:p w:rsidR="005A7ED6" w:rsidRPr="005A7ED6" w:rsidRDefault="00A53019" w:rsidP="005A7ED6">
      <w:pPr>
        <w:pStyle w:val="60"/>
        <w:numPr>
          <w:ilvl w:val="0"/>
          <w:numId w:val="21"/>
        </w:numPr>
        <w:shd w:val="clear" w:color="auto" w:fill="auto"/>
        <w:tabs>
          <w:tab w:val="left" w:pos="2362"/>
          <w:tab w:val="left" w:pos="2686"/>
          <w:tab w:val="left" w:pos="3546"/>
          <w:tab w:val="left" w:pos="5141"/>
          <w:tab w:val="left" w:pos="5698"/>
          <w:tab w:val="left" w:pos="8014"/>
        </w:tabs>
        <w:spacing w:line="322" w:lineRule="exact"/>
        <w:jc w:val="both"/>
        <w:rPr>
          <w:sz w:val="28"/>
          <w:szCs w:val="28"/>
        </w:rPr>
      </w:pPr>
      <w:r>
        <w:rPr>
          <w:sz w:val="28"/>
        </w:rPr>
        <w:t>У</w:t>
      </w:r>
      <w:bookmarkStart w:id="0" w:name="_GoBack"/>
      <w:bookmarkEnd w:id="0"/>
      <w:r w:rsidR="003B6343" w:rsidRPr="005A7ED6">
        <w:rPr>
          <w:sz w:val="28"/>
        </w:rPr>
        <w:t xml:space="preserve">твердить </w:t>
      </w:r>
      <w:r w:rsidR="005A7ED6" w:rsidRPr="005A7ED6">
        <w:rPr>
          <w:sz w:val="28"/>
        </w:rPr>
        <w:t xml:space="preserve">«Дорожную карту» по подготовке и проведения </w:t>
      </w:r>
      <w:r w:rsidR="005A7ED6" w:rsidRPr="005A7ED6">
        <w:rPr>
          <w:sz w:val="28"/>
          <w:szCs w:val="28"/>
        </w:rPr>
        <w:t>государственной итоговой аттестации по образовательным</w:t>
      </w:r>
      <w:r w:rsidR="00A22EDA">
        <w:rPr>
          <w:sz w:val="28"/>
          <w:szCs w:val="28"/>
        </w:rPr>
        <w:t xml:space="preserve"> </w:t>
      </w:r>
      <w:r w:rsidR="005A7ED6" w:rsidRPr="005A7ED6">
        <w:rPr>
          <w:sz w:val="28"/>
          <w:szCs w:val="28"/>
        </w:rPr>
        <w:t xml:space="preserve">программам основного общего и среднего общего образования </w:t>
      </w:r>
      <w:r w:rsidR="005A7ED6">
        <w:rPr>
          <w:sz w:val="28"/>
          <w:szCs w:val="28"/>
        </w:rPr>
        <w:t>в 201</w:t>
      </w:r>
      <w:r w:rsidR="0053682E">
        <w:rPr>
          <w:sz w:val="28"/>
          <w:szCs w:val="28"/>
        </w:rPr>
        <w:t>9</w:t>
      </w:r>
      <w:r w:rsidR="005A7ED6">
        <w:rPr>
          <w:sz w:val="28"/>
          <w:szCs w:val="28"/>
        </w:rPr>
        <w:t>-20</w:t>
      </w:r>
      <w:r w:rsidR="0053682E">
        <w:rPr>
          <w:sz w:val="28"/>
          <w:szCs w:val="28"/>
        </w:rPr>
        <w:t>20</w:t>
      </w:r>
      <w:r w:rsidR="005A7ED6">
        <w:rPr>
          <w:sz w:val="28"/>
          <w:szCs w:val="28"/>
        </w:rPr>
        <w:t xml:space="preserve"> уч.году.</w:t>
      </w:r>
    </w:p>
    <w:p w:rsidR="005A7ED6" w:rsidRDefault="005A7ED6" w:rsidP="004A0C41">
      <w:pPr>
        <w:pStyle w:val="20"/>
        <w:shd w:val="clear" w:color="auto" w:fill="auto"/>
        <w:spacing w:after="332" w:line="320" w:lineRule="exact"/>
        <w:ind w:left="420" w:firstLine="740"/>
        <w:jc w:val="left"/>
        <w:rPr>
          <w:rFonts w:eastAsia="SimSun"/>
          <w:color w:val="auto"/>
        </w:rPr>
      </w:pPr>
    </w:p>
    <w:p w:rsidR="005A7ED6" w:rsidRDefault="005A7ED6" w:rsidP="004A0C41">
      <w:pPr>
        <w:pStyle w:val="20"/>
        <w:shd w:val="clear" w:color="auto" w:fill="auto"/>
        <w:spacing w:after="332" w:line="320" w:lineRule="exact"/>
        <w:ind w:left="420" w:firstLine="740"/>
        <w:jc w:val="left"/>
        <w:rPr>
          <w:rFonts w:eastAsia="SimSun"/>
          <w:color w:val="auto"/>
        </w:rPr>
      </w:pPr>
    </w:p>
    <w:p w:rsidR="00B74B02" w:rsidRDefault="007D5D26" w:rsidP="0053682E">
      <w:pPr>
        <w:pStyle w:val="20"/>
        <w:shd w:val="clear" w:color="auto" w:fill="auto"/>
        <w:spacing w:after="332" w:line="320" w:lineRule="exact"/>
        <w:ind w:left="420" w:firstLine="740"/>
        <w:jc w:val="left"/>
        <w:rPr>
          <w:sz w:val="72"/>
          <w:szCs w:val="72"/>
        </w:rPr>
      </w:pPr>
      <w:r w:rsidRPr="00346BAE">
        <w:rPr>
          <w:rFonts w:eastAsia="SimSun"/>
          <w:color w:val="auto"/>
        </w:rPr>
        <w:t>Д</w:t>
      </w:r>
      <w:r w:rsidR="002F25F3" w:rsidRPr="00346BAE">
        <w:rPr>
          <w:rFonts w:eastAsia="SimSun"/>
          <w:color w:val="auto"/>
        </w:rPr>
        <w:t>иректор</w:t>
      </w:r>
      <w:r w:rsidR="002F25F3" w:rsidRPr="00346BAE">
        <w:rPr>
          <w:rFonts w:eastAsia="SimSun"/>
          <w:color w:val="auto"/>
        </w:rPr>
        <w:tab/>
      </w:r>
      <w:r w:rsidR="004A0C41">
        <w:rPr>
          <w:rFonts w:eastAsia="SimSun"/>
          <w:color w:val="auto"/>
        </w:rPr>
        <w:tab/>
      </w:r>
      <w:r w:rsidR="004A0C41">
        <w:rPr>
          <w:rFonts w:eastAsia="SimSun"/>
          <w:color w:val="auto"/>
        </w:rPr>
        <w:tab/>
      </w:r>
      <w:r w:rsidR="004A0C41">
        <w:rPr>
          <w:rFonts w:eastAsia="SimSun"/>
          <w:color w:val="auto"/>
        </w:rPr>
        <w:tab/>
      </w:r>
      <w:r w:rsidRPr="00346BAE">
        <w:rPr>
          <w:rFonts w:eastAsia="SimSun"/>
          <w:color w:val="auto"/>
        </w:rPr>
        <w:t>Л.Н. Евсеева</w:t>
      </w:r>
    </w:p>
    <w:sectPr w:rsidR="00B74B02" w:rsidSect="002C427B">
      <w:headerReference w:type="default" r:id="rId7"/>
      <w:pgSz w:w="11900" w:h="16840"/>
      <w:pgMar w:top="683" w:right="616" w:bottom="683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63" w:rsidRDefault="00735A63">
      <w:r>
        <w:separator/>
      </w:r>
    </w:p>
  </w:endnote>
  <w:endnote w:type="continuationSeparator" w:id="1">
    <w:p w:rsidR="00735A63" w:rsidRDefault="0073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63" w:rsidRDefault="00735A63"/>
  </w:footnote>
  <w:footnote w:type="continuationSeparator" w:id="1">
    <w:p w:rsidR="00735A63" w:rsidRDefault="00735A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09" w:rsidRDefault="002C427B">
    <w:pPr>
      <w:rPr>
        <w:sz w:val="2"/>
        <w:szCs w:val="2"/>
      </w:rPr>
    </w:pPr>
    <w:r w:rsidRPr="002C427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17.4pt;margin-top:39.25pt;width:6.4pt;height:13.4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+zqAIAAKw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" filled="f" stroked="f">
          <v:textbox style="mso-fit-shape-to-text:t" inset="0,0,0,0">
            <w:txbxContent>
              <w:p w:rsidR="00B10F09" w:rsidRDefault="00B10F09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276"/>
    <w:multiLevelType w:val="hybridMultilevel"/>
    <w:tmpl w:val="BB66D184"/>
    <w:lvl w:ilvl="0" w:tplc="CE46F176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>
    <w:nsid w:val="2A0A69A1"/>
    <w:multiLevelType w:val="multilevel"/>
    <w:tmpl w:val="08FC0202"/>
    <w:lvl w:ilvl="0">
      <w:start w:val="2017"/>
      <w:numFmt w:val="decimal"/>
      <w:lvlText w:val="21.0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73F96"/>
    <w:multiLevelType w:val="multilevel"/>
    <w:tmpl w:val="1C4283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940E8"/>
    <w:multiLevelType w:val="multilevel"/>
    <w:tmpl w:val="1F567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60240"/>
    <w:multiLevelType w:val="hybridMultilevel"/>
    <w:tmpl w:val="47C2522A"/>
    <w:lvl w:ilvl="0" w:tplc="59CEC3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AC84273"/>
    <w:multiLevelType w:val="multilevel"/>
    <w:tmpl w:val="EA0EA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90789"/>
    <w:multiLevelType w:val="multilevel"/>
    <w:tmpl w:val="70BE8A20"/>
    <w:lvl w:ilvl="0">
      <w:start w:val="2017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FC332F"/>
    <w:multiLevelType w:val="multilevel"/>
    <w:tmpl w:val="B8705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44D3D"/>
    <w:multiLevelType w:val="multilevel"/>
    <w:tmpl w:val="B5CAAD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7717FD"/>
    <w:multiLevelType w:val="hybridMultilevel"/>
    <w:tmpl w:val="D43A3D36"/>
    <w:lvl w:ilvl="0" w:tplc="2BF6D27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42052"/>
    <w:multiLevelType w:val="multilevel"/>
    <w:tmpl w:val="269221B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F043BF"/>
    <w:multiLevelType w:val="multilevel"/>
    <w:tmpl w:val="4D345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B94FCA"/>
    <w:multiLevelType w:val="hybridMultilevel"/>
    <w:tmpl w:val="624ECA86"/>
    <w:lvl w:ilvl="0" w:tplc="116CE3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500C2F44"/>
    <w:multiLevelType w:val="hybridMultilevel"/>
    <w:tmpl w:val="D43A3D36"/>
    <w:lvl w:ilvl="0" w:tplc="2BF6D27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5753E"/>
    <w:multiLevelType w:val="multilevel"/>
    <w:tmpl w:val="1F567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C267D"/>
    <w:multiLevelType w:val="hybridMultilevel"/>
    <w:tmpl w:val="D43A3D36"/>
    <w:lvl w:ilvl="0" w:tplc="2BF6D27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3164C"/>
    <w:multiLevelType w:val="hybridMultilevel"/>
    <w:tmpl w:val="1646C0EE"/>
    <w:lvl w:ilvl="0" w:tplc="26585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857E3"/>
    <w:multiLevelType w:val="hybridMultilevel"/>
    <w:tmpl w:val="10749F3E"/>
    <w:lvl w:ilvl="0" w:tplc="D6FAB4D0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8">
    <w:nsid w:val="7A321925"/>
    <w:multiLevelType w:val="hybridMultilevel"/>
    <w:tmpl w:val="4F26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F19F9"/>
    <w:multiLevelType w:val="multilevel"/>
    <w:tmpl w:val="4EE86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6B5D13"/>
    <w:multiLevelType w:val="hybridMultilevel"/>
    <w:tmpl w:val="3ECC93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"/>
  </w:num>
  <w:num w:numId="5">
    <w:abstractNumId w:val="2"/>
  </w:num>
  <w:num w:numId="6">
    <w:abstractNumId w:val="12"/>
  </w:num>
  <w:num w:numId="7">
    <w:abstractNumId w:val="14"/>
  </w:num>
  <w:num w:numId="8">
    <w:abstractNumId w:val="16"/>
  </w:num>
  <w:num w:numId="9">
    <w:abstractNumId w:val="20"/>
  </w:num>
  <w:num w:numId="10">
    <w:abstractNumId w:val="0"/>
  </w:num>
  <w:num w:numId="11">
    <w:abstractNumId w:val="13"/>
  </w:num>
  <w:num w:numId="12">
    <w:abstractNumId w:val="15"/>
  </w:num>
  <w:num w:numId="13">
    <w:abstractNumId w:val="9"/>
  </w:num>
  <w:num w:numId="14">
    <w:abstractNumId w:val="8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7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10F09"/>
    <w:rsid w:val="0008190B"/>
    <w:rsid w:val="000A4DDE"/>
    <w:rsid w:val="000B1A2F"/>
    <w:rsid w:val="000B3E12"/>
    <w:rsid w:val="000C0B19"/>
    <w:rsid w:val="000F5EE4"/>
    <w:rsid w:val="00116B78"/>
    <w:rsid w:val="00164383"/>
    <w:rsid w:val="00183853"/>
    <w:rsid w:val="00190150"/>
    <w:rsid w:val="001A1FE9"/>
    <w:rsid w:val="001B7222"/>
    <w:rsid w:val="001C139A"/>
    <w:rsid w:val="00251A70"/>
    <w:rsid w:val="00280A9D"/>
    <w:rsid w:val="00282EB4"/>
    <w:rsid w:val="002C427B"/>
    <w:rsid w:val="002D4CD5"/>
    <w:rsid w:val="002E4DC7"/>
    <w:rsid w:val="002F25F3"/>
    <w:rsid w:val="002F77A6"/>
    <w:rsid w:val="002F7DF6"/>
    <w:rsid w:val="00346BAE"/>
    <w:rsid w:val="00385FB9"/>
    <w:rsid w:val="003B6343"/>
    <w:rsid w:val="003E723B"/>
    <w:rsid w:val="0049389A"/>
    <w:rsid w:val="004A0C41"/>
    <w:rsid w:val="004A5512"/>
    <w:rsid w:val="004B0212"/>
    <w:rsid w:val="004C6DB7"/>
    <w:rsid w:val="0053682E"/>
    <w:rsid w:val="005512B9"/>
    <w:rsid w:val="005517EE"/>
    <w:rsid w:val="00557D5E"/>
    <w:rsid w:val="005A7ED6"/>
    <w:rsid w:val="005D5561"/>
    <w:rsid w:val="0063531F"/>
    <w:rsid w:val="0065305A"/>
    <w:rsid w:val="0065654B"/>
    <w:rsid w:val="00695963"/>
    <w:rsid w:val="00701F06"/>
    <w:rsid w:val="0072231C"/>
    <w:rsid w:val="00735A63"/>
    <w:rsid w:val="007C1831"/>
    <w:rsid w:val="007D5D26"/>
    <w:rsid w:val="00826DB5"/>
    <w:rsid w:val="00834C91"/>
    <w:rsid w:val="008445A3"/>
    <w:rsid w:val="008F57C7"/>
    <w:rsid w:val="009559BC"/>
    <w:rsid w:val="00991C12"/>
    <w:rsid w:val="009E2171"/>
    <w:rsid w:val="00A02F2F"/>
    <w:rsid w:val="00A22EDA"/>
    <w:rsid w:val="00A53019"/>
    <w:rsid w:val="00A56989"/>
    <w:rsid w:val="00A605B7"/>
    <w:rsid w:val="00A60DDF"/>
    <w:rsid w:val="00B10F09"/>
    <w:rsid w:val="00B26785"/>
    <w:rsid w:val="00B34468"/>
    <w:rsid w:val="00B74B02"/>
    <w:rsid w:val="00B818A5"/>
    <w:rsid w:val="00BC5F1E"/>
    <w:rsid w:val="00C034AD"/>
    <w:rsid w:val="00C50B35"/>
    <w:rsid w:val="00D131A8"/>
    <w:rsid w:val="00D24687"/>
    <w:rsid w:val="00D72B04"/>
    <w:rsid w:val="00E1496E"/>
    <w:rsid w:val="00EB77D1"/>
    <w:rsid w:val="00EF5E71"/>
    <w:rsid w:val="00F62B1B"/>
    <w:rsid w:val="00F81D8E"/>
    <w:rsid w:val="00FB1803"/>
    <w:rsid w:val="00FE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2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27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C4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4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Основной текст (3) + 11 pt;Полужирный"/>
    <w:basedOn w:val="3"/>
    <w:rsid w:val="002C4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C4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C4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C4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2C4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pt">
    <w:name w:val="Основной текст (4) + Интервал 4 pt"/>
    <w:basedOn w:val="4"/>
    <w:rsid w:val="002C4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C4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2C4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sid w:val="002C4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2C4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4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2C4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5pt">
    <w:name w:val="Основной текст (2) + 4;5 pt;Курсив"/>
    <w:basedOn w:val="2"/>
    <w:rsid w:val="002C4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C4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2C42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2C4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3pt">
    <w:name w:val="Основной текст (2) + Corbel;13 pt"/>
    <w:basedOn w:val="2"/>
    <w:rsid w:val="002C427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rsid w:val="002C4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C4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pt">
    <w:name w:val="Основной текст (6) + Полужирный;Курсив;Интервал 1 pt"/>
    <w:basedOn w:val="6"/>
    <w:rsid w:val="002C42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C4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C427B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C427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C4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2C42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427B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C427B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2C427B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C427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C427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C427B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2C427B"/>
    <w:pPr>
      <w:shd w:val="clear" w:color="auto" w:fill="FFFFFF"/>
      <w:spacing w:line="0" w:lineRule="atLeast"/>
    </w:pPr>
    <w:rPr>
      <w:rFonts w:ascii="Corbel" w:eastAsia="Corbel" w:hAnsi="Corbel" w:cs="Corbel"/>
      <w:sz w:val="22"/>
      <w:szCs w:val="22"/>
    </w:rPr>
  </w:style>
  <w:style w:type="character" w:customStyle="1" w:styleId="a7">
    <w:name w:val="Основной текст_"/>
    <w:basedOn w:val="a0"/>
    <w:link w:val="26"/>
    <w:rsid w:val="00EF5E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EF5E7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rsid w:val="00EF5E71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6">
    <w:name w:val="Основной текст2"/>
    <w:basedOn w:val="a"/>
    <w:link w:val="a7"/>
    <w:rsid w:val="00EF5E7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9">
    <w:name w:val="List Paragraph"/>
    <w:basedOn w:val="a"/>
    <w:uiPriority w:val="34"/>
    <w:qFormat/>
    <w:rsid w:val="002D4CD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819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90B"/>
    <w:rPr>
      <w:color w:val="000000"/>
    </w:rPr>
  </w:style>
  <w:style w:type="paragraph" w:styleId="ac">
    <w:name w:val="footer"/>
    <w:basedOn w:val="a"/>
    <w:link w:val="ad"/>
    <w:uiPriority w:val="99"/>
    <w:unhideWhenUsed/>
    <w:rsid w:val="000819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90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819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190B"/>
    <w:rPr>
      <w:rFonts w:ascii="Segoe UI" w:hAnsi="Segoe UI" w:cs="Segoe UI"/>
      <w:color w:val="000000"/>
      <w:sz w:val="18"/>
      <w:szCs w:val="18"/>
    </w:rPr>
  </w:style>
  <w:style w:type="paragraph" w:styleId="af0">
    <w:name w:val="No Spacing"/>
    <w:uiPriority w:val="1"/>
    <w:qFormat/>
    <w:rsid w:val="00346BAE"/>
    <w:rPr>
      <w:color w:val="000000"/>
    </w:rPr>
  </w:style>
  <w:style w:type="character" w:customStyle="1" w:styleId="54">
    <w:name w:val="Основной текст (5) + Курсив"/>
    <w:basedOn w:val="5"/>
    <w:rsid w:val="00346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346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 (5) + Малые прописные"/>
    <w:basedOn w:val="5"/>
    <w:rsid w:val="00251A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75pt">
    <w:name w:val="Основной текст (5) + 7;5 pt;Малые прописные"/>
    <w:basedOn w:val="5"/>
    <w:rsid w:val="00251A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F57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F57C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lnpok</cp:lastModifiedBy>
  <cp:revision>6</cp:revision>
  <cp:lastPrinted>2019-12-06T15:03:00Z</cp:lastPrinted>
  <dcterms:created xsi:type="dcterms:W3CDTF">2019-11-08T15:05:00Z</dcterms:created>
  <dcterms:modified xsi:type="dcterms:W3CDTF">2020-04-22T11:25:00Z</dcterms:modified>
</cp:coreProperties>
</file>